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211F" w14:textId="77777777" w:rsidR="0022577A" w:rsidRDefault="002257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</w:p>
    <w:p w14:paraId="29E85E5B" w14:textId="77777777" w:rsidR="0022577A" w:rsidRPr="00E108CA" w:rsidRDefault="002257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</w:rPr>
      </w:pPr>
    </w:p>
    <w:p w14:paraId="7730F8B1" w14:textId="7ADAD9FB" w:rsidR="0022577A" w:rsidRPr="00E108CA" w:rsidRDefault="00CB41C6" w:rsidP="006B4769">
      <w:pPr>
        <w:tabs>
          <w:tab w:val="left" w:pos="6510"/>
        </w:tabs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108CA">
        <w:rPr>
          <w:rFonts w:ascii="Times New Roman" w:eastAsia="Arial" w:hAnsi="Times New Roman" w:cs="Times New Roman"/>
          <w:b/>
          <w:sz w:val="24"/>
          <w:szCs w:val="24"/>
        </w:rPr>
        <w:t xml:space="preserve">INFORME </w:t>
      </w:r>
      <w:r w:rsidR="006B4769" w:rsidRPr="00E108CA">
        <w:rPr>
          <w:rFonts w:ascii="Times New Roman" w:eastAsia="Arial" w:hAnsi="Times New Roman" w:cs="Times New Roman"/>
          <w:b/>
          <w:sz w:val="24"/>
          <w:szCs w:val="24"/>
        </w:rPr>
        <w:t>DE EVALUACIÓN DE DESEMPEÑO.</w:t>
      </w:r>
    </w:p>
    <w:p w14:paraId="18DA8562" w14:textId="77777777" w:rsidR="005A7193" w:rsidRPr="00E108CA" w:rsidRDefault="005A7193">
      <w:p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CC1979C" w14:textId="38E97529" w:rsidR="0022577A" w:rsidRPr="00E108CA" w:rsidRDefault="005A7193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108CA">
        <w:rPr>
          <w:rFonts w:ascii="Times New Roman" w:eastAsia="Arial" w:hAnsi="Times New Roman" w:cs="Times New Roman"/>
          <w:b/>
          <w:sz w:val="24"/>
          <w:szCs w:val="24"/>
        </w:rPr>
        <w:t xml:space="preserve">NOMBRES Y APELLIDOS: </w:t>
      </w:r>
    </w:p>
    <w:p w14:paraId="19E21883" w14:textId="6F406CD9" w:rsidR="0022577A" w:rsidRPr="00E108CA" w:rsidRDefault="00CB41C6">
      <w:pPr>
        <w:spacing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E108CA">
        <w:rPr>
          <w:rFonts w:ascii="Times New Roman" w:eastAsia="Arial" w:hAnsi="Times New Roman" w:cs="Times New Roman"/>
          <w:b/>
          <w:sz w:val="24"/>
          <w:szCs w:val="24"/>
        </w:rPr>
        <w:t xml:space="preserve">FECHA: </w:t>
      </w:r>
    </w:p>
    <w:p w14:paraId="68F6B35B" w14:textId="159CC190" w:rsidR="0022577A" w:rsidRPr="00E108CA" w:rsidRDefault="00CB41C6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E108CA">
        <w:rPr>
          <w:rFonts w:ascii="Times New Roman" w:eastAsia="Arial" w:hAnsi="Times New Roman" w:cs="Times New Roman"/>
          <w:b/>
          <w:sz w:val="24"/>
          <w:szCs w:val="24"/>
        </w:rPr>
        <w:t xml:space="preserve">CARGO: </w:t>
      </w:r>
    </w:p>
    <w:p w14:paraId="78BFC024" w14:textId="39BA6730" w:rsidR="005A7193" w:rsidRPr="00E108CA" w:rsidRDefault="005A7193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E108CA">
        <w:rPr>
          <w:rFonts w:ascii="Times New Roman" w:eastAsia="Arial" w:hAnsi="Times New Roman" w:cs="Times New Roman"/>
          <w:b/>
          <w:sz w:val="24"/>
          <w:szCs w:val="24"/>
        </w:rPr>
        <w:t xml:space="preserve">MUNICIPIO: </w:t>
      </w:r>
    </w:p>
    <w:p w14:paraId="5B4B8745" w14:textId="77777777" w:rsidR="0022577A" w:rsidRPr="00E108CA" w:rsidRDefault="0022577A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B913A67" w14:textId="3F1566EB" w:rsidR="0022577A" w:rsidRDefault="00CB41C6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E108CA">
        <w:rPr>
          <w:rFonts w:ascii="Times New Roman" w:eastAsia="Arial" w:hAnsi="Times New Roman" w:cs="Times New Roman"/>
          <w:b/>
          <w:sz w:val="24"/>
          <w:szCs w:val="24"/>
        </w:rPr>
        <w:t>OBJETIVO GENERAL</w:t>
      </w:r>
    </w:p>
    <w:p w14:paraId="331A0DFA" w14:textId="77777777" w:rsidR="00F32B44" w:rsidRPr="00E108CA" w:rsidRDefault="00F32B44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30AE985E" w14:textId="09970A0A" w:rsidR="0022577A" w:rsidRDefault="00CB41C6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E108CA">
        <w:rPr>
          <w:rFonts w:ascii="Times New Roman" w:eastAsia="Arial" w:hAnsi="Times New Roman" w:cs="Times New Roman"/>
          <w:b/>
          <w:sz w:val="24"/>
          <w:szCs w:val="24"/>
        </w:rPr>
        <w:t>OBJETIVOS ESPECÍFICOS</w:t>
      </w:r>
    </w:p>
    <w:p w14:paraId="4ED2A6E5" w14:textId="63BE04B0" w:rsidR="00F32B44" w:rsidRDefault="00F32B44" w:rsidP="00F32B44">
      <w:pPr>
        <w:pStyle w:val="Prrafodelista"/>
        <w:numPr>
          <w:ilvl w:val="0"/>
          <w:numId w:val="4"/>
        </w:num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7432CEDD" w14:textId="1C0E1811" w:rsidR="00F32B44" w:rsidRDefault="00F32B44" w:rsidP="00F32B44">
      <w:pPr>
        <w:pStyle w:val="Prrafodelista"/>
        <w:numPr>
          <w:ilvl w:val="0"/>
          <w:numId w:val="4"/>
        </w:num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29383AD" w14:textId="624742F8" w:rsidR="00F32B44" w:rsidRPr="00F32B44" w:rsidRDefault="00F32B44" w:rsidP="00F32B44">
      <w:pPr>
        <w:pStyle w:val="Prrafodelista"/>
        <w:numPr>
          <w:ilvl w:val="0"/>
          <w:numId w:val="4"/>
        </w:num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3D0557E" w14:textId="77777777" w:rsidR="00F32B44" w:rsidRPr="00F32B44" w:rsidRDefault="00F32B44" w:rsidP="00F32B44">
      <w:pPr>
        <w:pStyle w:val="Prrafodelista"/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DE9B2CA" w14:textId="77777777" w:rsidR="0022577A" w:rsidRPr="00E108CA" w:rsidRDefault="0022577A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97CBDAF" w14:textId="23742498" w:rsidR="0022577A" w:rsidRPr="00E108CA" w:rsidRDefault="005A7193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E108CA">
        <w:rPr>
          <w:rFonts w:ascii="Times New Roman" w:eastAsia="Arial" w:hAnsi="Times New Roman" w:cs="Times New Roman"/>
          <w:b/>
          <w:sz w:val="24"/>
          <w:szCs w:val="24"/>
        </w:rPr>
        <w:t>ACTIVIDADES PLANTEADAS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7193" w:rsidRPr="00E108CA" w14:paraId="3762A110" w14:textId="77777777" w:rsidTr="00F32B44">
        <w:tc>
          <w:tcPr>
            <w:tcW w:w="4675" w:type="dxa"/>
            <w:shd w:val="clear" w:color="auto" w:fill="D99594" w:themeFill="accent2" w:themeFillTint="99"/>
            <w:vAlign w:val="center"/>
          </w:tcPr>
          <w:p w14:paraId="435C7FDC" w14:textId="6EC2113E" w:rsidR="005A7193" w:rsidRPr="00E108CA" w:rsidRDefault="00F32B44" w:rsidP="00F32B4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8C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4675" w:type="dxa"/>
            <w:shd w:val="clear" w:color="auto" w:fill="D99594" w:themeFill="accent2" w:themeFillTint="99"/>
            <w:vAlign w:val="center"/>
          </w:tcPr>
          <w:p w14:paraId="4EA1FC8E" w14:textId="3F198FBA" w:rsidR="005A7193" w:rsidRPr="00E108CA" w:rsidRDefault="00F32B44" w:rsidP="00F32B4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8C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ACTIVIDAD</w:t>
            </w:r>
          </w:p>
        </w:tc>
      </w:tr>
      <w:tr w:rsidR="005A7193" w:rsidRPr="00E108CA" w14:paraId="6F3F1545" w14:textId="77777777" w:rsidTr="005A7193">
        <w:tc>
          <w:tcPr>
            <w:tcW w:w="4675" w:type="dxa"/>
          </w:tcPr>
          <w:p w14:paraId="5DC9B59B" w14:textId="77777777" w:rsidR="005A7193" w:rsidRPr="00E108CA" w:rsidRDefault="005A7193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E48F080" w14:textId="77777777" w:rsidR="005A7193" w:rsidRPr="00E108CA" w:rsidRDefault="005A7193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5A7193" w:rsidRPr="00E108CA" w14:paraId="62A56E25" w14:textId="77777777" w:rsidTr="005A7193">
        <w:tc>
          <w:tcPr>
            <w:tcW w:w="4675" w:type="dxa"/>
          </w:tcPr>
          <w:p w14:paraId="621FEFCD" w14:textId="77777777" w:rsidR="005A7193" w:rsidRPr="00E108CA" w:rsidRDefault="005A7193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7E3F6F80" w14:textId="77777777" w:rsidR="005A7193" w:rsidRPr="00E108CA" w:rsidRDefault="005A7193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5A7193" w:rsidRPr="00E108CA" w14:paraId="67D8731F" w14:textId="77777777" w:rsidTr="005A7193">
        <w:tc>
          <w:tcPr>
            <w:tcW w:w="4675" w:type="dxa"/>
          </w:tcPr>
          <w:p w14:paraId="7F7F69F6" w14:textId="77777777" w:rsidR="005A7193" w:rsidRPr="00E108CA" w:rsidRDefault="005A7193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5611117B" w14:textId="77777777" w:rsidR="005A7193" w:rsidRPr="00E108CA" w:rsidRDefault="005A7193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5A7193" w:rsidRPr="00E108CA" w14:paraId="352030CE" w14:textId="77777777" w:rsidTr="005A7193">
        <w:tc>
          <w:tcPr>
            <w:tcW w:w="4675" w:type="dxa"/>
          </w:tcPr>
          <w:p w14:paraId="75C56B7D" w14:textId="77777777" w:rsidR="005A7193" w:rsidRPr="00E108CA" w:rsidRDefault="005A7193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31B98496" w14:textId="77777777" w:rsidR="005A7193" w:rsidRPr="00E108CA" w:rsidRDefault="005A7193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2B82F53D" w14:textId="5A06E78C" w:rsidR="005A7193" w:rsidRPr="00E108CA" w:rsidRDefault="005A7193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5EDBD26" w14:textId="1C7E4C19" w:rsidR="005A7193" w:rsidRPr="00E108CA" w:rsidRDefault="005A7193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343A2723" w14:textId="35FC2B34" w:rsidR="005A7193" w:rsidRPr="00E108CA" w:rsidRDefault="005A7193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6123A4A" w14:textId="2452FEE7" w:rsidR="005A7193" w:rsidRPr="00E108CA" w:rsidRDefault="005A7193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4932A00" w14:textId="5CBF2C8C" w:rsidR="005A7193" w:rsidRPr="00E108CA" w:rsidRDefault="005A7193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D1CDBF0" w14:textId="025D81E3" w:rsidR="005A7193" w:rsidRPr="00E108CA" w:rsidRDefault="005A7193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E108CA">
        <w:rPr>
          <w:rFonts w:ascii="Times New Roman" w:eastAsia="Arial" w:hAnsi="Times New Roman" w:cs="Times New Roman"/>
          <w:b/>
          <w:sz w:val="24"/>
          <w:szCs w:val="24"/>
        </w:rPr>
        <w:t>ACTIVIDADES EJECUTADAS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7193" w:rsidRPr="00E108CA" w14:paraId="20F4421C" w14:textId="77777777" w:rsidTr="00F32B44">
        <w:tc>
          <w:tcPr>
            <w:tcW w:w="4675" w:type="dxa"/>
            <w:shd w:val="clear" w:color="auto" w:fill="D99594" w:themeFill="accent2" w:themeFillTint="99"/>
            <w:vAlign w:val="center"/>
          </w:tcPr>
          <w:p w14:paraId="46A8E8DF" w14:textId="28AFE267" w:rsidR="005A7193" w:rsidRPr="00E108CA" w:rsidRDefault="00F32B44" w:rsidP="00F32B4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8C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4675" w:type="dxa"/>
            <w:shd w:val="clear" w:color="auto" w:fill="D99594" w:themeFill="accent2" w:themeFillTint="99"/>
            <w:vAlign w:val="center"/>
          </w:tcPr>
          <w:p w14:paraId="58FA9A09" w14:textId="0F905EE3" w:rsidR="005A7193" w:rsidRPr="00E108CA" w:rsidRDefault="00F32B44" w:rsidP="00F32B4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8C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ACTIVIDAD</w:t>
            </w:r>
          </w:p>
        </w:tc>
      </w:tr>
      <w:tr w:rsidR="005A7193" w:rsidRPr="00E108CA" w14:paraId="1A61139F" w14:textId="77777777" w:rsidTr="00753CD9">
        <w:tc>
          <w:tcPr>
            <w:tcW w:w="4675" w:type="dxa"/>
          </w:tcPr>
          <w:p w14:paraId="5598E2CB" w14:textId="77777777" w:rsidR="005A7193" w:rsidRPr="00E108CA" w:rsidRDefault="005A7193" w:rsidP="00753CD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65416F8B" w14:textId="77777777" w:rsidR="005A7193" w:rsidRPr="00E108CA" w:rsidRDefault="005A7193" w:rsidP="00753CD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5A7193" w:rsidRPr="00E108CA" w14:paraId="69BBE3C1" w14:textId="77777777" w:rsidTr="00753CD9">
        <w:tc>
          <w:tcPr>
            <w:tcW w:w="4675" w:type="dxa"/>
          </w:tcPr>
          <w:p w14:paraId="193A725C" w14:textId="77777777" w:rsidR="005A7193" w:rsidRPr="00E108CA" w:rsidRDefault="005A7193" w:rsidP="00753CD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724204B7" w14:textId="77777777" w:rsidR="005A7193" w:rsidRPr="00E108CA" w:rsidRDefault="005A7193" w:rsidP="00753CD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5A7193" w:rsidRPr="00E108CA" w14:paraId="19D72F56" w14:textId="77777777" w:rsidTr="00753CD9">
        <w:tc>
          <w:tcPr>
            <w:tcW w:w="4675" w:type="dxa"/>
          </w:tcPr>
          <w:p w14:paraId="681D45F1" w14:textId="77777777" w:rsidR="005A7193" w:rsidRPr="00E108CA" w:rsidRDefault="005A7193" w:rsidP="00753CD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6111ECB" w14:textId="77777777" w:rsidR="005A7193" w:rsidRPr="00E108CA" w:rsidRDefault="005A7193" w:rsidP="00753CD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5A7193" w:rsidRPr="00E108CA" w14:paraId="0AF7EFBF" w14:textId="77777777" w:rsidTr="00753CD9">
        <w:tc>
          <w:tcPr>
            <w:tcW w:w="4675" w:type="dxa"/>
          </w:tcPr>
          <w:p w14:paraId="6F3FA4B2" w14:textId="77777777" w:rsidR="005A7193" w:rsidRPr="00E108CA" w:rsidRDefault="005A7193" w:rsidP="00753CD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779E322D" w14:textId="77777777" w:rsidR="005A7193" w:rsidRPr="00E108CA" w:rsidRDefault="005A7193" w:rsidP="00753CD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29EB3FFF" w14:textId="4102EB89" w:rsidR="005A7193" w:rsidRPr="00E108CA" w:rsidRDefault="005A7193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812AEB4" w14:textId="5017285C" w:rsidR="005A7193" w:rsidRPr="00E108CA" w:rsidRDefault="005A7193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E108CA">
        <w:rPr>
          <w:rFonts w:ascii="Times New Roman" w:eastAsia="Arial" w:hAnsi="Times New Roman" w:cs="Times New Roman"/>
          <w:b/>
          <w:sz w:val="24"/>
          <w:szCs w:val="24"/>
        </w:rPr>
        <w:t xml:space="preserve">ACTIVIDADES NO EJECUTADAS </w:t>
      </w:r>
    </w:p>
    <w:tbl>
      <w:tblPr>
        <w:tblStyle w:val="Tablaconcuadrcula"/>
        <w:tblpPr w:leftFromText="141" w:rightFromText="141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B4769" w:rsidRPr="00E108CA" w14:paraId="5D8AEAD4" w14:textId="77777777" w:rsidTr="00F32B44">
        <w:tc>
          <w:tcPr>
            <w:tcW w:w="4675" w:type="dxa"/>
            <w:shd w:val="clear" w:color="auto" w:fill="D99594" w:themeFill="accent2" w:themeFillTint="99"/>
            <w:vAlign w:val="center"/>
          </w:tcPr>
          <w:p w14:paraId="2F325955" w14:textId="5ADC6F2B" w:rsidR="006B4769" w:rsidRPr="00E108CA" w:rsidRDefault="00F32B44" w:rsidP="00F32B4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8C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4675" w:type="dxa"/>
            <w:shd w:val="clear" w:color="auto" w:fill="D99594" w:themeFill="accent2" w:themeFillTint="99"/>
            <w:vAlign w:val="center"/>
          </w:tcPr>
          <w:p w14:paraId="3999D4F1" w14:textId="36FAC780" w:rsidR="006B4769" w:rsidRPr="00E108CA" w:rsidRDefault="00F32B44" w:rsidP="00F32B44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108C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MOTIVO DE LA NO EJECUCIÓN</w:t>
            </w:r>
          </w:p>
        </w:tc>
      </w:tr>
      <w:tr w:rsidR="006B4769" w:rsidRPr="00E108CA" w14:paraId="48D507BE" w14:textId="77777777" w:rsidTr="006B4769">
        <w:tc>
          <w:tcPr>
            <w:tcW w:w="4675" w:type="dxa"/>
          </w:tcPr>
          <w:p w14:paraId="355FB995" w14:textId="77777777" w:rsidR="006B4769" w:rsidRPr="00E108CA" w:rsidRDefault="006B4769" w:rsidP="006B476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345F588E" w14:textId="77777777" w:rsidR="006B4769" w:rsidRPr="00E108CA" w:rsidRDefault="006B4769" w:rsidP="006B476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B4769" w:rsidRPr="00E108CA" w14:paraId="44B0F2E0" w14:textId="77777777" w:rsidTr="006B4769">
        <w:tc>
          <w:tcPr>
            <w:tcW w:w="4675" w:type="dxa"/>
          </w:tcPr>
          <w:p w14:paraId="2F96DACB" w14:textId="77777777" w:rsidR="006B4769" w:rsidRPr="00E108CA" w:rsidRDefault="006B4769" w:rsidP="006B476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9545E42" w14:textId="77777777" w:rsidR="006B4769" w:rsidRPr="00E108CA" w:rsidRDefault="006B4769" w:rsidP="006B476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B4769" w:rsidRPr="00E108CA" w14:paraId="07CAEF71" w14:textId="77777777" w:rsidTr="006B4769">
        <w:tc>
          <w:tcPr>
            <w:tcW w:w="4675" w:type="dxa"/>
          </w:tcPr>
          <w:p w14:paraId="5362609A" w14:textId="77777777" w:rsidR="006B4769" w:rsidRPr="00E108CA" w:rsidRDefault="006B4769" w:rsidP="006B476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020DD00" w14:textId="77777777" w:rsidR="006B4769" w:rsidRPr="00E108CA" w:rsidRDefault="006B4769" w:rsidP="006B476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B4769" w:rsidRPr="00E108CA" w14:paraId="273A81E6" w14:textId="77777777" w:rsidTr="006B4769">
        <w:tc>
          <w:tcPr>
            <w:tcW w:w="4675" w:type="dxa"/>
          </w:tcPr>
          <w:p w14:paraId="0F507C80" w14:textId="77777777" w:rsidR="006B4769" w:rsidRPr="00E108CA" w:rsidRDefault="006B4769" w:rsidP="006B476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DC4F011" w14:textId="77777777" w:rsidR="006B4769" w:rsidRPr="00E108CA" w:rsidRDefault="006B4769" w:rsidP="006B4769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652F3ACE" w14:textId="2416977F" w:rsidR="0022577A" w:rsidRPr="00E108CA" w:rsidRDefault="0022577A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1BE9844" w14:textId="57E413DC" w:rsidR="006B4769" w:rsidRPr="00E108CA" w:rsidRDefault="006B4769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333AAD8" w14:textId="77777777" w:rsidR="007624D2" w:rsidRPr="00E108CA" w:rsidRDefault="007624D2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1392B21" w14:textId="150A9CA5" w:rsidR="0022577A" w:rsidRPr="00E108CA" w:rsidRDefault="00CB41C6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E108CA">
        <w:rPr>
          <w:rFonts w:ascii="Times New Roman" w:eastAsia="Arial" w:hAnsi="Times New Roman" w:cs="Times New Roman"/>
          <w:b/>
          <w:sz w:val="24"/>
          <w:szCs w:val="24"/>
        </w:rPr>
        <w:t>EVIDENCIAS</w:t>
      </w:r>
      <w:bookmarkStart w:id="1" w:name="_heading=h.a9n7n79b4b2s" w:colFirst="0" w:colLast="0"/>
      <w:bookmarkStart w:id="2" w:name="_heading=h.n9sw6gfsvhqz" w:colFirst="0" w:colLast="0"/>
      <w:bookmarkStart w:id="3" w:name="_heading=h.9waiyxd6thhk" w:colFirst="0" w:colLast="0"/>
      <w:bookmarkStart w:id="4" w:name="_heading=h.mso4ed6nbprp" w:colFirst="0" w:colLast="0"/>
      <w:bookmarkStart w:id="5" w:name="_heading=h.20lvdv4ddis6" w:colFirst="0" w:colLast="0"/>
      <w:bookmarkEnd w:id="1"/>
      <w:bookmarkEnd w:id="2"/>
      <w:bookmarkEnd w:id="3"/>
      <w:bookmarkEnd w:id="4"/>
      <w:bookmarkEnd w:id="5"/>
    </w:p>
    <w:p w14:paraId="532828B4" w14:textId="202E0BFE" w:rsidR="006B4769" w:rsidRDefault="006B4769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18EDBED" w14:textId="0097E5F9" w:rsidR="007624D2" w:rsidRDefault="007624D2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E5E30E3" w14:textId="5E864D7B" w:rsidR="007624D2" w:rsidRDefault="007624D2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15744E5" w14:textId="6BFADD88" w:rsidR="007624D2" w:rsidRDefault="007624D2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2118A2B" w14:textId="45EE4C7E" w:rsidR="007624D2" w:rsidRDefault="007624D2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1F95271" w14:textId="34DC9CA2" w:rsidR="007624D2" w:rsidRDefault="007624D2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E71B5B1" w14:textId="3B53FBAD" w:rsidR="007624D2" w:rsidRDefault="007624D2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FEAF46A" w14:textId="13AF54D0" w:rsidR="007624D2" w:rsidRDefault="007624D2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8555BEB" w14:textId="0DB43498" w:rsidR="007624D2" w:rsidRDefault="007624D2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552661D" w14:textId="77777777" w:rsidR="007624D2" w:rsidRPr="00E108CA" w:rsidRDefault="007624D2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79384FC6" w14:textId="76EF1783" w:rsidR="0022577A" w:rsidRPr="00E108CA" w:rsidRDefault="00CB41C6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E108CA">
        <w:rPr>
          <w:rFonts w:ascii="Times New Roman" w:eastAsia="Arial" w:hAnsi="Times New Roman" w:cs="Times New Roman"/>
          <w:b/>
          <w:sz w:val="24"/>
          <w:szCs w:val="24"/>
        </w:rPr>
        <w:lastRenderedPageBreak/>
        <w:t>CONCLUSIÓN</w:t>
      </w:r>
    </w:p>
    <w:p w14:paraId="4D65E87C" w14:textId="55243788" w:rsidR="006B4769" w:rsidRDefault="006B4769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97343CE" w14:textId="05FD2928" w:rsidR="007624D2" w:rsidRDefault="007624D2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C20858C" w14:textId="66B03787" w:rsidR="007624D2" w:rsidRDefault="007624D2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14F36EC" w14:textId="26FABF65" w:rsidR="007624D2" w:rsidRDefault="007624D2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7C8D605A" w14:textId="56B654A8" w:rsidR="007624D2" w:rsidRDefault="007624D2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BDA8387" w14:textId="78F4AB5B" w:rsidR="007624D2" w:rsidRDefault="007624D2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D5EAFAD" w14:textId="1486762A" w:rsidR="007624D2" w:rsidRDefault="007624D2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56FD578" w14:textId="77777777" w:rsidR="007624D2" w:rsidRPr="00E108CA" w:rsidRDefault="007624D2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3C74CEE4" w14:textId="46AE5529" w:rsidR="006B4769" w:rsidRPr="00E108CA" w:rsidRDefault="006B4769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E108CA">
        <w:rPr>
          <w:rFonts w:ascii="Times New Roman" w:eastAsia="Arial" w:hAnsi="Times New Roman" w:cs="Times New Roman"/>
          <w:b/>
          <w:sz w:val="24"/>
          <w:szCs w:val="24"/>
        </w:rPr>
        <w:t>OBSERVACIONES</w:t>
      </w:r>
    </w:p>
    <w:p w14:paraId="2905E295" w14:textId="61D23C0D" w:rsidR="006B4769" w:rsidRPr="00E108CA" w:rsidRDefault="006B4769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956BB54" w14:textId="6F5D61F9" w:rsidR="006B4769" w:rsidRPr="00E108CA" w:rsidRDefault="006B4769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C849334" w14:textId="35101492" w:rsidR="006B4769" w:rsidRPr="00E108CA" w:rsidRDefault="006B4769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4F2076C" w14:textId="77777777" w:rsidR="006B4769" w:rsidRPr="00E108CA" w:rsidRDefault="006B4769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DF9EE0" w14:textId="77777777" w:rsidR="0022577A" w:rsidRPr="00E108CA" w:rsidRDefault="0022577A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5"/>
        <w:tblW w:w="11057" w:type="dxa"/>
        <w:tblInd w:w="-861" w:type="dxa"/>
        <w:tblLayout w:type="fixed"/>
        <w:tblLook w:val="0400" w:firstRow="0" w:lastRow="0" w:firstColumn="0" w:lastColumn="0" w:noHBand="0" w:noVBand="1"/>
      </w:tblPr>
      <w:tblGrid>
        <w:gridCol w:w="2116"/>
        <w:gridCol w:w="3915"/>
        <w:gridCol w:w="1766"/>
        <w:gridCol w:w="1843"/>
        <w:gridCol w:w="1417"/>
      </w:tblGrid>
      <w:tr w:rsidR="0022577A" w:rsidRPr="00E108CA" w14:paraId="045595D6" w14:textId="77777777" w:rsidTr="006B4769">
        <w:trPr>
          <w:trHeight w:val="315"/>
        </w:trPr>
        <w:tc>
          <w:tcPr>
            <w:tcW w:w="11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vAlign w:val="center"/>
          </w:tcPr>
          <w:p w14:paraId="1DDEB86B" w14:textId="77777777" w:rsidR="0022577A" w:rsidRPr="00E108CA" w:rsidRDefault="00CB41C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E108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CONTROL DEL DOCUMENTO</w:t>
            </w:r>
          </w:p>
        </w:tc>
      </w:tr>
      <w:tr w:rsidR="0022577A" w:rsidRPr="00E108CA" w14:paraId="1A76CAAA" w14:textId="77777777" w:rsidTr="006B4769">
        <w:trPr>
          <w:trHeight w:val="315"/>
        </w:trPr>
        <w:tc>
          <w:tcPr>
            <w:tcW w:w="6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14:paraId="6261EAF0" w14:textId="77777777" w:rsidR="0022577A" w:rsidRPr="00E108CA" w:rsidRDefault="00CB41C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E108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14:paraId="617EDBDE" w14:textId="77777777" w:rsidR="0022577A" w:rsidRPr="00E108CA" w:rsidRDefault="00CB41C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E108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14:paraId="5AC5B5F4" w14:textId="77777777" w:rsidR="0022577A" w:rsidRPr="00E108CA" w:rsidRDefault="00CB41C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E108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ÁREA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vAlign w:val="center"/>
          </w:tcPr>
          <w:p w14:paraId="6DE23777" w14:textId="77777777" w:rsidR="0022577A" w:rsidRPr="00E108CA" w:rsidRDefault="00CB41C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E108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FECHA</w:t>
            </w:r>
          </w:p>
        </w:tc>
      </w:tr>
      <w:tr w:rsidR="0022577A" w:rsidRPr="00E108CA" w14:paraId="14014D02" w14:textId="77777777">
        <w:trPr>
          <w:trHeight w:val="300"/>
        </w:trPr>
        <w:tc>
          <w:tcPr>
            <w:tcW w:w="21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AE1A" w14:textId="77777777" w:rsidR="0022577A" w:rsidRPr="00E108CA" w:rsidRDefault="00CB41C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E108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REALIZÓ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90D2F" w14:textId="05DDA609" w:rsidR="0022577A" w:rsidRPr="00E108CA" w:rsidRDefault="002257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BB9F1" w14:textId="1F8BB74C" w:rsidR="0022577A" w:rsidRPr="00E108CA" w:rsidRDefault="002257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8FB50" w14:textId="2BF89072" w:rsidR="0022577A" w:rsidRPr="00E108CA" w:rsidRDefault="0022577A">
            <w:pPr>
              <w:spacing w:after="0" w:line="240" w:lineRule="auto"/>
              <w:ind w:left="21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5DFEB5" w14:textId="79CA209B" w:rsidR="0022577A" w:rsidRPr="00E108CA" w:rsidRDefault="0022577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577A" w:rsidRPr="00E108CA" w14:paraId="4B5E83A1" w14:textId="77777777">
        <w:trPr>
          <w:trHeight w:val="300"/>
        </w:trPr>
        <w:tc>
          <w:tcPr>
            <w:tcW w:w="21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04BF" w14:textId="77777777" w:rsidR="0022577A" w:rsidRPr="00E108CA" w:rsidRDefault="00CB41C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E108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REVISÓ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6BDA5" w14:textId="77777777" w:rsidR="0022577A" w:rsidRPr="00E108CA" w:rsidRDefault="002257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64DDE" w14:textId="77777777" w:rsidR="0022577A" w:rsidRPr="00E108CA" w:rsidRDefault="002257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5F8EB" w14:textId="77777777" w:rsidR="0022577A" w:rsidRPr="00E108CA" w:rsidRDefault="0022577A">
            <w:pPr>
              <w:spacing w:after="0" w:line="240" w:lineRule="auto"/>
              <w:ind w:left="21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B1CD9" w14:textId="77777777" w:rsidR="0022577A" w:rsidRPr="00E108CA" w:rsidRDefault="0022577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577A" w:rsidRPr="00E108CA" w14:paraId="4277C486" w14:textId="77777777">
        <w:trPr>
          <w:trHeight w:val="315"/>
        </w:trPr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8651" w14:textId="77777777" w:rsidR="0022577A" w:rsidRPr="00E108CA" w:rsidRDefault="00CB41C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E108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APROBÓ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8833" w14:textId="77777777" w:rsidR="0022577A" w:rsidRPr="00E108CA" w:rsidRDefault="002257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DDE6" w14:textId="77777777" w:rsidR="0022577A" w:rsidRPr="00E108CA" w:rsidRDefault="002257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A470" w14:textId="77777777" w:rsidR="0022577A" w:rsidRPr="00E108CA" w:rsidRDefault="0022577A">
            <w:pPr>
              <w:spacing w:after="0" w:line="240" w:lineRule="auto"/>
              <w:ind w:left="21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41508" w14:textId="77777777" w:rsidR="0022577A" w:rsidRPr="00E108CA" w:rsidRDefault="0022577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bookmarkStart w:id="6" w:name="_heading=h.30j0zll" w:colFirst="0" w:colLast="0"/>
            <w:bookmarkEnd w:id="6"/>
          </w:p>
        </w:tc>
      </w:tr>
    </w:tbl>
    <w:p w14:paraId="07BB22BF" w14:textId="77777777" w:rsidR="0022577A" w:rsidRPr="00E108CA" w:rsidRDefault="0022577A">
      <w:pPr>
        <w:rPr>
          <w:rFonts w:ascii="Times New Roman" w:eastAsia="Arial" w:hAnsi="Times New Roman" w:cs="Times New Roman"/>
          <w:sz w:val="24"/>
          <w:szCs w:val="24"/>
        </w:rPr>
      </w:pPr>
    </w:p>
    <w:sectPr w:rsidR="0022577A" w:rsidRPr="00E108C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5D85" w14:textId="77777777" w:rsidR="00CB41C6" w:rsidRDefault="00CB41C6">
      <w:pPr>
        <w:spacing w:after="0" w:line="240" w:lineRule="auto"/>
      </w:pPr>
      <w:r>
        <w:separator/>
      </w:r>
    </w:p>
  </w:endnote>
  <w:endnote w:type="continuationSeparator" w:id="0">
    <w:p w14:paraId="3EEC1890" w14:textId="77777777" w:rsidR="00CB41C6" w:rsidRDefault="00CB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8BF4" w14:textId="77777777" w:rsidR="0022577A" w:rsidRDefault="0022577A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000000"/>
      </w:rPr>
    </w:pPr>
  </w:p>
  <w:tbl>
    <w:tblPr>
      <w:tblStyle w:val="a7"/>
      <w:tblW w:w="9600" w:type="dxa"/>
      <w:tblInd w:w="55" w:type="dxa"/>
      <w:tblLayout w:type="fixed"/>
      <w:tblLook w:val="0400" w:firstRow="0" w:lastRow="0" w:firstColumn="0" w:lastColumn="0" w:noHBand="0" w:noVBand="1"/>
    </w:tblPr>
    <w:tblGrid>
      <w:gridCol w:w="8400"/>
      <w:gridCol w:w="1200"/>
    </w:tblGrid>
    <w:tr w:rsidR="0022577A" w14:paraId="6DCD4969" w14:textId="77777777">
      <w:trPr>
        <w:trHeight w:val="300"/>
      </w:trPr>
      <w:tc>
        <w:tcPr>
          <w:tcW w:w="84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99DDE8A" w14:textId="77777777" w:rsidR="0022577A" w:rsidRDefault="00CB41C6">
          <w:pPr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Diseño de un modelo de gestión humana por competencias laborales con énfasis en bienestar social laboral para pequeñas y medianas empresas del sector productivo.</w:t>
          </w:r>
        </w:p>
      </w:tc>
      <w:tc>
        <w:tcPr>
          <w:tcW w:w="12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86F383D" w14:textId="77777777" w:rsidR="0022577A" w:rsidRDefault="00CB41C6">
          <w:pPr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5DFF051" wp14:editId="3B133475">
                <wp:extent cx="446920" cy="542925"/>
                <wp:effectExtent l="0" t="0" r="0" b="0"/>
                <wp:docPr id="37" name="image3.png" descr="C:\Users\JhordaN\Downloads\Hormiga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JhordaN\Downloads\Hormiga.bmp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92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</w:rPr>
            <w:t> </w:t>
          </w:r>
        </w:p>
      </w:tc>
    </w:tr>
    <w:tr w:rsidR="0022577A" w14:paraId="1E51075B" w14:textId="77777777">
      <w:trPr>
        <w:trHeight w:val="509"/>
      </w:trPr>
      <w:tc>
        <w:tcPr>
          <w:tcW w:w="84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7862565" w14:textId="77777777" w:rsidR="0022577A" w:rsidRDefault="002257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12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0559564" w14:textId="77777777" w:rsidR="0022577A" w:rsidRDefault="002257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</w:tr>
    <w:tr w:rsidR="0022577A" w14:paraId="21F6BD21" w14:textId="77777777">
      <w:trPr>
        <w:trHeight w:val="509"/>
      </w:trPr>
      <w:tc>
        <w:tcPr>
          <w:tcW w:w="84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593E26F" w14:textId="77777777" w:rsidR="0022577A" w:rsidRDefault="002257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12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56294E4" w14:textId="77777777" w:rsidR="0022577A" w:rsidRDefault="002257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</w:tr>
  </w:tbl>
  <w:p w14:paraId="11C26DB6" w14:textId="77777777" w:rsidR="0022577A" w:rsidRDefault="002257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9FE0" w14:textId="77777777" w:rsidR="00CB41C6" w:rsidRDefault="00CB41C6">
      <w:pPr>
        <w:spacing w:after="0" w:line="240" w:lineRule="auto"/>
      </w:pPr>
      <w:r>
        <w:separator/>
      </w:r>
    </w:p>
  </w:footnote>
  <w:footnote w:type="continuationSeparator" w:id="0">
    <w:p w14:paraId="052DBD96" w14:textId="77777777" w:rsidR="00CB41C6" w:rsidRDefault="00CB4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5E2C" w14:textId="77777777" w:rsidR="0022577A" w:rsidRDefault="009B45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6DFC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left:0;text-align:left;margin-left:0;margin-top:0;width:467.9pt;height:365.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ACA2" w14:textId="77777777" w:rsidR="0022577A" w:rsidRDefault="009B4501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</w:pPr>
    <w:r>
      <w:pict w14:anchorId="62C602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467.9pt;height:365.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  <w:tbl>
    <w:tblPr>
      <w:tblStyle w:val="a6"/>
      <w:tblW w:w="9600" w:type="dxa"/>
      <w:tblInd w:w="55" w:type="dxa"/>
      <w:tblLayout w:type="fixed"/>
      <w:tblLook w:val="0400" w:firstRow="0" w:lastRow="0" w:firstColumn="0" w:lastColumn="0" w:noHBand="0" w:noVBand="1"/>
    </w:tblPr>
    <w:tblGrid>
      <w:gridCol w:w="1280"/>
      <w:gridCol w:w="4500"/>
      <w:gridCol w:w="1420"/>
      <w:gridCol w:w="2400"/>
    </w:tblGrid>
    <w:tr w:rsidR="0022577A" w14:paraId="6F253DD9" w14:textId="77777777">
      <w:trPr>
        <w:trHeight w:val="300"/>
      </w:trPr>
      <w:tc>
        <w:tcPr>
          <w:tcW w:w="12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A0A5C2" w14:textId="77777777" w:rsidR="0022577A" w:rsidRDefault="00CB41C6">
          <w:pPr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6161B1D7" wp14:editId="7BF05CC5">
                <wp:extent cx="731382" cy="518062"/>
                <wp:effectExtent l="0" t="0" r="0" b="0"/>
                <wp:docPr id="36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382" cy="5180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203D453" w14:textId="62229148" w:rsidR="0022577A" w:rsidRDefault="007640A6">
          <w:pPr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INFORME DEL PROCEDIMIENTO DE EVALUACIÓN DE DESEMPEÑO.</w:t>
          </w:r>
          <w:r w:rsidR="00931864">
            <w:rPr>
              <w:b/>
              <w:color w:val="000000"/>
            </w:rPr>
            <w:t xml:space="preserve"> </w:t>
          </w:r>
        </w:p>
      </w:tc>
      <w:tc>
        <w:tcPr>
          <w:tcW w:w="14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F54D9E" w14:textId="77777777" w:rsidR="0022577A" w:rsidRDefault="00CB41C6">
          <w:pPr>
            <w:spacing w:after="0" w:line="240" w:lineRule="auto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F23DF56" wp14:editId="2E3BC421">
                <wp:extent cx="600075" cy="337127"/>
                <wp:effectExtent l="88900" t="88900" r="88900" b="88900"/>
                <wp:docPr id="35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337127"/>
                        </a:xfrm>
                        <a:prstGeom prst="rect">
                          <a:avLst/>
                        </a:prstGeom>
                        <a:ln w="88900">
                          <a:solidFill>
                            <a:srgbClr val="FFFFFF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</w:rPr>
            <w:t> </w:t>
          </w:r>
        </w:p>
      </w:tc>
      <w:tc>
        <w:tcPr>
          <w:tcW w:w="240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8AF7B98" w14:textId="0BE9081C" w:rsidR="00931864" w:rsidRPr="00931864" w:rsidRDefault="00CB41C6">
          <w:pP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b/>
              <w:color w:val="000000"/>
            </w:rPr>
            <w:t xml:space="preserve">CÓDIGO </w:t>
          </w:r>
          <w:r w:rsidR="00931864">
            <w:rPr>
              <w:rFonts w:ascii="Arial" w:eastAsia="Arial" w:hAnsi="Arial" w:cs="Arial"/>
              <w:sz w:val="16"/>
              <w:szCs w:val="16"/>
            </w:rPr>
            <w:t>TJ–TH–IN–001</w:t>
          </w:r>
        </w:p>
      </w:tc>
    </w:tr>
    <w:tr w:rsidR="0022577A" w14:paraId="30943CFF" w14:textId="77777777">
      <w:trPr>
        <w:trHeight w:val="300"/>
      </w:trPr>
      <w:tc>
        <w:tcPr>
          <w:tcW w:w="12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2C2A08D" w14:textId="77777777" w:rsidR="0022577A" w:rsidRDefault="002257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45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F95F84B" w14:textId="77777777" w:rsidR="0022577A" w:rsidRDefault="002257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14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763427F" w14:textId="77777777" w:rsidR="0022577A" w:rsidRDefault="002257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240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5FAC63E" w14:textId="7EE5CEA5" w:rsidR="0022577A" w:rsidRDefault="00CB41C6">
          <w:pPr>
            <w:spacing w:after="0" w:line="240" w:lineRule="auto"/>
            <w:rPr>
              <w:color w:val="000000"/>
            </w:rPr>
          </w:pPr>
          <w:r>
            <w:rPr>
              <w:b/>
              <w:color w:val="000000"/>
            </w:rPr>
            <w:t>VERSIÓN</w:t>
          </w:r>
          <w:r>
            <w:rPr>
              <w:color w:val="000000"/>
            </w:rPr>
            <w:t xml:space="preserve"> </w:t>
          </w:r>
          <w:r w:rsidR="00931864">
            <w:rPr>
              <w:color w:val="000000"/>
            </w:rPr>
            <w:t>001</w:t>
          </w:r>
        </w:p>
      </w:tc>
    </w:tr>
    <w:tr w:rsidR="0022577A" w14:paraId="176DF6DF" w14:textId="77777777">
      <w:trPr>
        <w:trHeight w:val="300"/>
      </w:trPr>
      <w:tc>
        <w:tcPr>
          <w:tcW w:w="12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1F4E1DF" w14:textId="77777777" w:rsidR="0022577A" w:rsidRDefault="002257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45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A89FCAE" w14:textId="77777777" w:rsidR="0022577A" w:rsidRDefault="002257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14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AAF82CA" w14:textId="77777777" w:rsidR="0022577A" w:rsidRDefault="002257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color w:val="000000"/>
            </w:rPr>
          </w:pPr>
        </w:p>
      </w:tc>
      <w:tc>
        <w:tcPr>
          <w:tcW w:w="240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A396895" w14:textId="252E85F1" w:rsidR="0022577A" w:rsidRDefault="00CB41C6">
          <w:pPr>
            <w:spacing w:after="0" w:line="240" w:lineRule="auto"/>
            <w:rPr>
              <w:color w:val="000000"/>
            </w:rPr>
          </w:pPr>
          <w:r>
            <w:rPr>
              <w:b/>
              <w:color w:val="000000"/>
            </w:rPr>
            <w:t>FECHA</w:t>
          </w:r>
          <w:r>
            <w:rPr>
              <w:color w:val="000000"/>
            </w:rPr>
            <w:t xml:space="preserve"> </w:t>
          </w:r>
          <w:r w:rsidR="00931864">
            <w:rPr>
              <w:color w:val="000000"/>
            </w:rPr>
            <w:t>17</w:t>
          </w:r>
          <w:r>
            <w:rPr>
              <w:color w:val="000000"/>
            </w:rPr>
            <w:t>/</w:t>
          </w:r>
          <w:r w:rsidR="00931864">
            <w:rPr>
              <w:color w:val="000000"/>
            </w:rPr>
            <w:t>08</w:t>
          </w:r>
          <w:r>
            <w:rPr>
              <w:color w:val="000000"/>
            </w:rPr>
            <w:t>/20</w:t>
          </w:r>
          <w:r w:rsidR="00931864">
            <w:rPr>
              <w:color w:val="000000"/>
            </w:rPr>
            <w:t>22</w:t>
          </w:r>
        </w:p>
      </w:tc>
    </w:tr>
  </w:tbl>
  <w:p w14:paraId="70A47B36" w14:textId="77777777" w:rsidR="0022577A" w:rsidRDefault="002257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7FB7" w14:textId="77777777" w:rsidR="0022577A" w:rsidRDefault="009B45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AD04E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left:0;text-align:left;margin-left:0;margin-top:0;width:467.9pt;height:365.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874"/>
    <w:multiLevelType w:val="hybridMultilevel"/>
    <w:tmpl w:val="789421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7162D"/>
    <w:multiLevelType w:val="multilevel"/>
    <w:tmpl w:val="C3589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B24B6F"/>
    <w:multiLevelType w:val="hybridMultilevel"/>
    <w:tmpl w:val="56F09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671ED"/>
    <w:multiLevelType w:val="hybridMultilevel"/>
    <w:tmpl w:val="DF94A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7A"/>
    <w:rsid w:val="0022577A"/>
    <w:rsid w:val="00442DAD"/>
    <w:rsid w:val="005A7193"/>
    <w:rsid w:val="006B4769"/>
    <w:rsid w:val="007624D2"/>
    <w:rsid w:val="007640A6"/>
    <w:rsid w:val="00931864"/>
    <w:rsid w:val="009837B2"/>
    <w:rsid w:val="009B26A8"/>
    <w:rsid w:val="00CB3496"/>
    <w:rsid w:val="00CB41C6"/>
    <w:rsid w:val="00CC7A2D"/>
    <w:rsid w:val="00E108CA"/>
    <w:rsid w:val="00F3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45178"/>
  <w15:docId w15:val="{AD1EA394-5D9A-48D7-98AF-EA6AF20B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76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4B007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C3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E19"/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5A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mMWvJgmSlK2UhJ9qXzl2/IPcBA==">AMUW2mVqBzORDpSheX3TRessj9Ig0Iei6OvVcjLzwxVuep87+EXTTNO7PiGMv5mMRmf1uTDfdj3M3nmfUUepYazNdH6c67jAwtIArG/5d3+9EmwUMVuYBJxWwsxoRfT+BQStpncJZXSvnnMsnAPL7whxadnlSO8W+mJN8a1bJeak59y7UrHbfYMfiPUY6kBgavomBYI658y4VWUtw2cNBmnf4cNF37tkIhTVWbsrne/BgDDfpnOnLHo=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mirya</cp:lastModifiedBy>
  <cp:revision>2</cp:revision>
  <dcterms:created xsi:type="dcterms:W3CDTF">2022-08-18T01:44:00Z</dcterms:created>
  <dcterms:modified xsi:type="dcterms:W3CDTF">2022-08-18T01:44:00Z</dcterms:modified>
</cp:coreProperties>
</file>